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38A47" w14:textId="77777777" w:rsidR="00E449B0" w:rsidRPr="00CC1066" w:rsidRDefault="00E449B0" w:rsidP="006A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5C9B5082" w14:textId="77777777" w:rsidR="002372B0" w:rsidRPr="00D336E1" w:rsidRDefault="00E449B0" w:rsidP="00E449B0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b/>
          <w:bCs/>
          <w:color w:val="227ACB"/>
          <w:kern w:val="0"/>
          <w:sz w:val="24"/>
          <w:szCs w:val="24"/>
          <w:u w:val="single"/>
          <w:lang w:eastAsia="fr-FR"/>
          <w14:ligatures w14:val="none"/>
        </w:rPr>
      </w:pPr>
      <w:r w:rsidRPr="00D336E1">
        <w:rPr>
          <w:rFonts w:ascii="Arial Narrow" w:eastAsia="Times New Roman" w:hAnsi="Arial Narrow" w:cs="Times New Roman"/>
          <w:b/>
          <w:bCs/>
          <w:color w:val="227ACB"/>
          <w:kern w:val="0"/>
          <w:sz w:val="24"/>
          <w:szCs w:val="24"/>
          <w:u w:val="single"/>
          <w:lang w:eastAsia="fr-FR"/>
          <w14:ligatures w14:val="none"/>
        </w:rPr>
        <w:t>INSCRIPTIONS des enfants nés en 2023</w:t>
      </w:r>
    </w:p>
    <w:p w14:paraId="0B0A7CE1" w14:textId="77777777" w:rsidR="00D336E1" w:rsidRPr="00D336E1" w:rsidRDefault="005C62D0" w:rsidP="00E449B0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b/>
          <w:bCs/>
          <w:color w:val="227ACB"/>
          <w:kern w:val="0"/>
          <w:sz w:val="24"/>
          <w:szCs w:val="24"/>
          <w:u w:val="single"/>
          <w:lang w:eastAsia="fr-FR"/>
          <w14:ligatures w14:val="none"/>
        </w:rPr>
      </w:pPr>
      <w:r w:rsidRPr="00D336E1">
        <w:rPr>
          <w:rFonts w:ascii="Arial Narrow" w:eastAsia="Times New Roman" w:hAnsi="Arial Narrow" w:cs="Times New Roman"/>
          <w:b/>
          <w:bCs/>
          <w:color w:val="227ACB"/>
          <w:kern w:val="0"/>
          <w:sz w:val="24"/>
          <w:szCs w:val="24"/>
          <w:u w:val="single"/>
          <w:lang w:eastAsia="fr-FR"/>
          <w14:ligatures w14:val="none"/>
        </w:rPr>
        <w:t xml:space="preserve"> </w:t>
      </w:r>
      <w:proofErr w:type="gramStart"/>
      <w:r w:rsidRPr="00D336E1">
        <w:rPr>
          <w:rFonts w:ascii="Arial Narrow" w:eastAsia="Times New Roman" w:hAnsi="Arial Narrow" w:cs="Times New Roman"/>
          <w:b/>
          <w:bCs/>
          <w:color w:val="227ACB"/>
          <w:kern w:val="0"/>
          <w:sz w:val="24"/>
          <w:szCs w:val="24"/>
          <w:u w:val="single"/>
          <w:lang w:eastAsia="fr-FR"/>
          <w14:ligatures w14:val="none"/>
        </w:rPr>
        <w:t>pour</w:t>
      </w:r>
      <w:proofErr w:type="gramEnd"/>
      <w:r w:rsidRPr="00D336E1">
        <w:rPr>
          <w:rFonts w:ascii="Arial Narrow" w:eastAsia="Times New Roman" w:hAnsi="Arial Narrow" w:cs="Times New Roman"/>
          <w:b/>
          <w:bCs/>
          <w:color w:val="227ACB"/>
          <w:kern w:val="0"/>
          <w:sz w:val="24"/>
          <w:szCs w:val="24"/>
          <w:u w:val="single"/>
          <w:lang w:eastAsia="fr-FR"/>
          <w14:ligatures w14:val="none"/>
        </w:rPr>
        <w:t xml:space="preserve"> la rentrée 2026</w:t>
      </w:r>
      <w:r w:rsidR="00D336E1" w:rsidRPr="00D336E1">
        <w:rPr>
          <w:rFonts w:ascii="Arial Narrow" w:eastAsia="Times New Roman" w:hAnsi="Arial Narrow" w:cs="Times New Roman"/>
          <w:b/>
          <w:bCs/>
          <w:color w:val="227ACB"/>
          <w:kern w:val="0"/>
          <w:sz w:val="24"/>
          <w:szCs w:val="24"/>
          <w:u w:val="single"/>
          <w:lang w:eastAsia="fr-FR"/>
          <w14:ligatures w14:val="none"/>
        </w:rPr>
        <w:t xml:space="preserve"> </w:t>
      </w:r>
    </w:p>
    <w:p w14:paraId="4E7849AC" w14:textId="77777777" w:rsidR="00D336E1" w:rsidRPr="00D336E1" w:rsidRDefault="00D336E1" w:rsidP="00E449B0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b/>
          <w:bCs/>
          <w:color w:val="227ACB"/>
          <w:kern w:val="0"/>
          <w:sz w:val="24"/>
          <w:szCs w:val="24"/>
          <w:u w:val="single"/>
          <w:lang w:eastAsia="fr-FR"/>
          <w14:ligatures w14:val="none"/>
        </w:rPr>
      </w:pPr>
      <w:proofErr w:type="gramStart"/>
      <w:r w:rsidRPr="00D336E1">
        <w:rPr>
          <w:rFonts w:ascii="Arial Narrow" w:eastAsia="Times New Roman" w:hAnsi="Arial Narrow" w:cs="Times New Roman"/>
          <w:b/>
          <w:bCs/>
          <w:color w:val="227ACB"/>
          <w:kern w:val="0"/>
          <w:sz w:val="24"/>
          <w:szCs w:val="24"/>
          <w:u w:val="single"/>
          <w:lang w:eastAsia="fr-FR"/>
          <w14:ligatures w14:val="none"/>
        </w:rPr>
        <w:t>pour</w:t>
      </w:r>
      <w:proofErr w:type="gramEnd"/>
      <w:r w:rsidRPr="00D336E1">
        <w:rPr>
          <w:rFonts w:ascii="Arial Narrow" w:eastAsia="Times New Roman" w:hAnsi="Arial Narrow" w:cs="Times New Roman"/>
          <w:b/>
          <w:bCs/>
          <w:color w:val="227ACB"/>
          <w:kern w:val="0"/>
          <w:sz w:val="24"/>
          <w:szCs w:val="24"/>
          <w:u w:val="single"/>
          <w:lang w:eastAsia="fr-FR"/>
          <w14:ligatures w14:val="none"/>
        </w:rPr>
        <w:t xml:space="preserve"> les communes de </w:t>
      </w:r>
    </w:p>
    <w:p w14:paraId="6E7B9E6C" w14:textId="2C658A52" w:rsidR="00E449B0" w:rsidRPr="00D336E1" w:rsidRDefault="00D336E1" w:rsidP="00E449B0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b/>
          <w:bCs/>
          <w:color w:val="227ACB"/>
          <w:kern w:val="0"/>
          <w:sz w:val="24"/>
          <w:szCs w:val="24"/>
          <w:u w:val="single"/>
          <w:lang w:eastAsia="fr-FR"/>
          <w14:ligatures w14:val="none"/>
        </w:rPr>
      </w:pPr>
      <w:r w:rsidRPr="00D336E1">
        <w:rPr>
          <w:rFonts w:ascii="Arial Narrow" w:eastAsia="Times New Roman" w:hAnsi="Arial Narrow" w:cs="Times New Roman"/>
          <w:b/>
          <w:bCs/>
          <w:color w:val="227ACB"/>
          <w:kern w:val="0"/>
          <w:sz w:val="24"/>
          <w:szCs w:val="24"/>
          <w:u w:val="single"/>
          <w:lang w:eastAsia="fr-FR"/>
          <w14:ligatures w14:val="none"/>
        </w:rPr>
        <w:t>BENNWIHR MITTELWIHR RIQUEWIHR ZELLENBERG</w:t>
      </w:r>
    </w:p>
    <w:p w14:paraId="2D5B678A" w14:textId="77777777" w:rsidR="00E449B0" w:rsidRDefault="00E449B0" w:rsidP="006A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4CC0A3C2" w14:textId="17798E79" w:rsidR="00CA040A" w:rsidRPr="00CC1066" w:rsidRDefault="004D4C42" w:rsidP="006A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CC106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</w:t>
      </w:r>
      <w:r w:rsidR="00CA040A" w:rsidRPr="00CC106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</w:t>
      </w:r>
      <w:r w:rsidRPr="00CC106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ur les enfants nés en 202</w:t>
      </w:r>
      <w:r w:rsidR="0047581D" w:rsidRPr="00CC106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3</w:t>
      </w:r>
      <w:r w:rsidR="00CA040A" w:rsidRPr="00CC106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r w:rsidRPr="00CC106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 directeur procédera aux inscriptions </w:t>
      </w:r>
      <w:r w:rsidR="00CA040A" w:rsidRPr="00CC106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aux dates suivantes :</w:t>
      </w:r>
    </w:p>
    <w:p w14:paraId="19499E85" w14:textId="32297BD3" w:rsidR="0047581D" w:rsidRDefault="004D4C42" w:rsidP="006A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CC106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</w:t>
      </w:r>
      <w:proofErr w:type="gramEnd"/>
      <w:r w:rsidRPr="00CC106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E449B0" w:rsidRPr="00CC106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jeu</w:t>
      </w:r>
      <w:r w:rsidRPr="00CC106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di </w:t>
      </w:r>
      <w:r w:rsidR="00E449B0" w:rsidRPr="00CC106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05</w:t>
      </w:r>
      <w:r w:rsidR="0047581D" w:rsidRPr="00CC106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E449B0" w:rsidRPr="00CC106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février </w:t>
      </w:r>
      <w:r w:rsidRPr="00CC106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 0</w:t>
      </w:r>
      <w:r w:rsidR="0047581D" w:rsidRPr="00CC106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8h</w:t>
      </w:r>
      <w:r w:rsidR="00E449B0" w:rsidRPr="00CC106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45</w:t>
      </w:r>
      <w:r w:rsidRPr="00CC106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à 1</w:t>
      </w:r>
      <w:r w:rsidR="0047581D" w:rsidRPr="00CC106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3</w:t>
      </w:r>
      <w:r w:rsidRPr="00CC106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</w:t>
      </w:r>
      <w:r w:rsidR="00E449B0" w:rsidRPr="00CC106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00</w:t>
      </w:r>
      <w:r w:rsidRPr="00CC106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91515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et de 14h15 à 16h45</w:t>
      </w:r>
    </w:p>
    <w:p w14:paraId="42ED3C21" w14:textId="0BD9E622" w:rsidR="0091515B" w:rsidRPr="00CC1066" w:rsidRDefault="0091515B" w:rsidP="006A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vendredi 06 février de 14h00 à 15h</w:t>
      </w:r>
      <w:r w:rsidR="00C556A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30</w:t>
      </w:r>
    </w:p>
    <w:p w14:paraId="5C742433" w14:textId="621473B9" w:rsidR="0091515B" w:rsidRDefault="0047581D" w:rsidP="006A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CC106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</w:t>
      </w:r>
      <w:proofErr w:type="gramEnd"/>
      <w:r w:rsidRPr="00CC106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E449B0" w:rsidRPr="00CC106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mar</w:t>
      </w:r>
      <w:r w:rsidRPr="00CC106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di </w:t>
      </w:r>
      <w:r w:rsidR="00E449B0" w:rsidRPr="00CC106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10</w:t>
      </w:r>
      <w:r w:rsidRPr="00CC106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E449B0" w:rsidRPr="00CC106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février</w:t>
      </w:r>
      <w:r w:rsidRPr="00CC106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de 1</w:t>
      </w:r>
      <w:r w:rsidR="0028019B" w:rsidRPr="00CC106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6</w:t>
      </w:r>
      <w:r w:rsidRPr="00CC106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</w:t>
      </w:r>
      <w:r w:rsidR="00E449B0" w:rsidRPr="00CC106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45</w:t>
      </w:r>
      <w:r w:rsidRPr="00CC106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à 18h</w:t>
      </w:r>
      <w:r w:rsidR="005C62D0" w:rsidRPr="00CC106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30</w:t>
      </w:r>
    </w:p>
    <w:p w14:paraId="6A8FC21E" w14:textId="78119E42" w:rsidR="0091515B" w:rsidRPr="00CC1066" w:rsidRDefault="0091515B" w:rsidP="006A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mercredi 11 février de 09h00 à 11h30</w:t>
      </w:r>
    </w:p>
    <w:p w14:paraId="1B1B87BE" w14:textId="0EB9A823" w:rsidR="00E942B3" w:rsidRPr="00CC1066" w:rsidRDefault="004D4C42" w:rsidP="006A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CC106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à</w:t>
      </w:r>
      <w:proofErr w:type="gramEnd"/>
      <w:r w:rsidRPr="00CC106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l’école de BENNWIHR</w:t>
      </w:r>
      <w:r w:rsidR="00C556A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  1</w:t>
      </w:r>
      <w:r w:rsidR="00CF4AA0" w:rsidRPr="00CC106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rue de l’Ecole</w:t>
      </w:r>
      <w:r w:rsidR="005C62D0" w:rsidRPr="00CC106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</w:t>
      </w:r>
    </w:p>
    <w:p w14:paraId="3EB0700B" w14:textId="48B1F166" w:rsidR="0028019B" w:rsidRPr="00CC1066" w:rsidRDefault="00E942B3" w:rsidP="006A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CC10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Il faudra impérativement envoyer un courriel à l’adresse suivante : </w:t>
      </w:r>
      <w:hyperlink r:id="rId5" w:history="1">
        <w:r w:rsidRPr="00CC1066">
          <w:rPr>
            <w:rStyle w:val="Lienhypertexte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u w:val="none"/>
            <w:lang w:eastAsia="fr-FR"/>
            <w14:ligatures w14:val="none"/>
          </w:rPr>
          <w:t>ce.0680774x@ac-strasbourg.fr</w:t>
        </w:r>
      </w:hyperlink>
      <w:r w:rsidR="001A5D2A" w:rsidRPr="00CC10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="001A5D2A" w:rsidRPr="009151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 xml:space="preserve">avant le </w:t>
      </w:r>
      <w:r w:rsidR="0091515B" w:rsidRPr="009151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02</w:t>
      </w:r>
      <w:r w:rsidR="001A5D2A" w:rsidRPr="009151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 xml:space="preserve"> </w:t>
      </w:r>
      <w:r w:rsidR="0091515B" w:rsidRPr="009151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fé</w:t>
      </w:r>
      <w:r w:rsidR="001A5D2A" w:rsidRPr="009151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v</w:t>
      </w:r>
      <w:r w:rsidR="0091515B" w:rsidRPr="009151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r</w:t>
      </w:r>
      <w:r w:rsidR="001A5D2A" w:rsidRPr="009151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ier 2025</w:t>
      </w:r>
      <w:r w:rsidR="001A5D2A" w:rsidRPr="00CC10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en précisant le nom, prénom de l’enfant et </w:t>
      </w:r>
      <w:r w:rsidR="001A5D2A" w:rsidRPr="009151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votre lieu d’habitation. </w:t>
      </w:r>
    </w:p>
    <w:p w14:paraId="09FB12E9" w14:textId="3841C0F0" w:rsidR="00E942B3" w:rsidRDefault="00E942B3" w:rsidP="006A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227ACB"/>
          <w:kern w:val="0"/>
          <w:sz w:val="28"/>
          <w:szCs w:val="28"/>
          <w:lang w:eastAsia="fr-FR"/>
          <w14:ligatures w14:val="none"/>
        </w:rPr>
      </w:pPr>
      <w:r w:rsidRPr="00E449B0">
        <w:rPr>
          <w:rFonts w:ascii="Times New Roman" w:eastAsia="Times New Roman" w:hAnsi="Times New Roman" w:cs="Times New Roman"/>
          <w:i/>
          <w:iCs/>
          <w:color w:val="227ACB"/>
          <w:kern w:val="0"/>
          <w:sz w:val="28"/>
          <w:szCs w:val="28"/>
          <w:lang w:eastAsia="fr-FR"/>
          <w14:ligatures w14:val="none"/>
        </w:rPr>
        <w:t xml:space="preserve">Suite à cet envoi, le directeur </w:t>
      </w:r>
      <w:r w:rsidR="00E449B0" w:rsidRPr="0091515B">
        <w:rPr>
          <w:rFonts w:ascii="Times New Roman" w:eastAsia="Times New Roman" w:hAnsi="Times New Roman" w:cs="Times New Roman"/>
          <w:b/>
          <w:bCs/>
          <w:i/>
          <w:iCs/>
          <w:color w:val="227ACB"/>
          <w:kern w:val="0"/>
          <w:sz w:val="28"/>
          <w:szCs w:val="28"/>
          <w:lang w:eastAsia="fr-FR"/>
          <w14:ligatures w14:val="none"/>
        </w:rPr>
        <w:t>vous fixera un rendez-vous d’inscription</w:t>
      </w:r>
      <w:r w:rsidR="002A63EA">
        <w:rPr>
          <w:rFonts w:ascii="Times New Roman" w:eastAsia="Times New Roman" w:hAnsi="Times New Roman" w:cs="Times New Roman"/>
          <w:b/>
          <w:bCs/>
          <w:i/>
          <w:iCs/>
          <w:color w:val="227ACB"/>
          <w:kern w:val="0"/>
          <w:sz w:val="28"/>
          <w:szCs w:val="28"/>
          <w:lang w:eastAsia="fr-FR"/>
          <w14:ligatures w14:val="none"/>
        </w:rPr>
        <w:t xml:space="preserve"> et </w:t>
      </w:r>
      <w:r w:rsidR="002A63EA" w:rsidRPr="00E449B0">
        <w:rPr>
          <w:rFonts w:ascii="Times New Roman" w:eastAsia="Times New Roman" w:hAnsi="Times New Roman" w:cs="Times New Roman"/>
          <w:i/>
          <w:iCs/>
          <w:color w:val="227ACB"/>
          <w:kern w:val="0"/>
          <w:sz w:val="28"/>
          <w:szCs w:val="28"/>
          <w:lang w:eastAsia="fr-FR"/>
          <w14:ligatures w14:val="none"/>
        </w:rPr>
        <w:t xml:space="preserve">vous enverra par </w:t>
      </w:r>
      <w:r w:rsidR="002A63EA">
        <w:rPr>
          <w:rFonts w:ascii="Times New Roman" w:eastAsia="Times New Roman" w:hAnsi="Times New Roman" w:cs="Times New Roman"/>
          <w:i/>
          <w:iCs/>
          <w:color w:val="227ACB"/>
          <w:kern w:val="0"/>
          <w:sz w:val="28"/>
          <w:szCs w:val="28"/>
          <w:lang w:eastAsia="fr-FR"/>
          <w14:ligatures w14:val="none"/>
        </w:rPr>
        <w:t>mail</w:t>
      </w:r>
      <w:r w:rsidR="002A63EA" w:rsidRPr="00E449B0">
        <w:rPr>
          <w:rFonts w:ascii="Times New Roman" w:eastAsia="Times New Roman" w:hAnsi="Times New Roman" w:cs="Times New Roman"/>
          <w:i/>
          <w:iCs/>
          <w:color w:val="227ACB"/>
          <w:kern w:val="0"/>
          <w:sz w:val="28"/>
          <w:szCs w:val="28"/>
          <w:lang w:eastAsia="fr-FR"/>
          <w14:ligatures w14:val="none"/>
        </w:rPr>
        <w:t xml:space="preserve"> des documents que vous rapporterez le jour </w:t>
      </w:r>
      <w:r w:rsidR="002A63EA">
        <w:rPr>
          <w:rFonts w:ascii="Times New Roman" w:eastAsia="Times New Roman" w:hAnsi="Times New Roman" w:cs="Times New Roman"/>
          <w:i/>
          <w:iCs/>
          <w:color w:val="227ACB"/>
          <w:kern w:val="0"/>
          <w:sz w:val="28"/>
          <w:szCs w:val="28"/>
          <w:lang w:eastAsia="fr-FR"/>
          <w14:ligatures w14:val="none"/>
        </w:rPr>
        <w:t>de l’</w:t>
      </w:r>
      <w:r w:rsidR="002A63EA" w:rsidRPr="00E449B0">
        <w:rPr>
          <w:rFonts w:ascii="Times New Roman" w:eastAsia="Times New Roman" w:hAnsi="Times New Roman" w:cs="Times New Roman"/>
          <w:i/>
          <w:iCs/>
          <w:color w:val="227ACB"/>
          <w:kern w:val="0"/>
          <w:sz w:val="28"/>
          <w:szCs w:val="28"/>
          <w:lang w:eastAsia="fr-FR"/>
          <w14:ligatures w14:val="none"/>
        </w:rPr>
        <w:t>inscription</w:t>
      </w:r>
      <w:r w:rsidR="00E449B0" w:rsidRPr="00E449B0">
        <w:rPr>
          <w:rFonts w:ascii="Times New Roman" w:eastAsia="Times New Roman" w:hAnsi="Times New Roman" w:cs="Times New Roman"/>
          <w:i/>
          <w:iCs/>
          <w:color w:val="227ACB"/>
          <w:kern w:val="0"/>
          <w:sz w:val="28"/>
          <w:szCs w:val="28"/>
          <w:lang w:eastAsia="fr-FR"/>
          <w14:ligatures w14:val="none"/>
        </w:rPr>
        <w:t>.</w:t>
      </w:r>
    </w:p>
    <w:p w14:paraId="6B6FAF30" w14:textId="5F4E476F" w:rsidR="005C62D0" w:rsidRPr="00CC1066" w:rsidRDefault="005C62D0" w:rsidP="006A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227ACB"/>
          <w:kern w:val="0"/>
          <w:sz w:val="28"/>
          <w:szCs w:val="28"/>
          <w:lang w:eastAsia="fr-FR"/>
          <w14:ligatures w14:val="none"/>
        </w:rPr>
      </w:pPr>
      <w:r w:rsidRPr="00CC1066">
        <w:rPr>
          <w:rFonts w:ascii="Times New Roman" w:eastAsia="Times New Roman" w:hAnsi="Times New Roman" w:cs="Times New Roman"/>
          <w:b/>
          <w:bCs/>
          <w:i/>
          <w:iCs/>
          <w:color w:val="227ACB"/>
          <w:kern w:val="0"/>
          <w:sz w:val="28"/>
          <w:szCs w:val="28"/>
          <w:lang w:eastAsia="fr-FR"/>
          <w14:ligatures w14:val="none"/>
        </w:rPr>
        <w:t xml:space="preserve">Les inscriptions se feront </w:t>
      </w:r>
      <w:r w:rsidRPr="00CC1066">
        <w:rPr>
          <w:rFonts w:ascii="Times New Roman" w:eastAsia="Times New Roman" w:hAnsi="Times New Roman" w:cs="Times New Roman"/>
          <w:b/>
          <w:bCs/>
          <w:i/>
          <w:iCs/>
          <w:color w:val="227ACB"/>
          <w:kern w:val="0"/>
          <w:sz w:val="28"/>
          <w:szCs w:val="28"/>
          <w:u w:val="single"/>
          <w:lang w:eastAsia="fr-FR"/>
          <w14:ligatures w14:val="none"/>
        </w:rPr>
        <w:t>UNIQUEMENT</w:t>
      </w:r>
      <w:r w:rsidRPr="00CC1066">
        <w:rPr>
          <w:rFonts w:ascii="Times New Roman" w:eastAsia="Times New Roman" w:hAnsi="Times New Roman" w:cs="Times New Roman"/>
          <w:b/>
          <w:bCs/>
          <w:i/>
          <w:iCs/>
          <w:color w:val="227ACB"/>
          <w:kern w:val="0"/>
          <w:sz w:val="28"/>
          <w:szCs w:val="28"/>
          <w:lang w:eastAsia="fr-FR"/>
          <w14:ligatures w14:val="none"/>
        </w:rPr>
        <w:t xml:space="preserve"> sur rendez-vous</w:t>
      </w:r>
      <w:r w:rsidR="0091515B">
        <w:rPr>
          <w:rFonts w:ascii="Times New Roman" w:eastAsia="Times New Roman" w:hAnsi="Times New Roman" w:cs="Times New Roman"/>
          <w:b/>
          <w:bCs/>
          <w:i/>
          <w:iCs/>
          <w:color w:val="227ACB"/>
          <w:kern w:val="0"/>
          <w:sz w:val="28"/>
          <w:szCs w:val="28"/>
          <w:lang w:eastAsia="fr-FR"/>
          <w14:ligatures w14:val="none"/>
        </w:rPr>
        <w:t xml:space="preserve"> proposés par retour courriel.</w:t>
      </w:r>
    </w:p>
    <w:p w14:paraId="37E3B00B" w14:textId="74E5724E" w:rsidR="006A724C" w:rsidRPr="00D336E1" w:rsidRDefault="00D336E1" w:rsidP="006A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336E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</w:t>
      </w:r>
      <w:r w:rsidR="006A724C" w:rsidRPr="00D336E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es documents suivants </w:t>
      </w:r>
      <w:r w:rsidRPr="00D336E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seront à présenter le jour de votre venue.</w:t>
      </w:r>
    </w:p>
    <w:p w14:paraId="060D175F" w14:textId="5ADB63DD" w:rsidR="0047581D" w:rsidRPr="00D336E1" w:rsidRDefault="006A724C" w:rsidP="004758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336E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Votre livret de famille</w:t>
      </w:r>
    </w:p>
    <w:p w14:paraId="4D73330F" w14:textId="47F14F47" w:rsidR="00E449B0" w:rsidRPr="00D336E1" w:rsidRDefault="00E449B0" w:rsidP="004758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336E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Les documents </w:t>
      </w:r>
      <w:r w:rsidR="00CC1066" w:rsidRPr="00D336E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qui vous ont été </w:t>
      </w:r>
      <w:r w:rsidRPr="00D336E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envoyés par courriel</w:t>
      </w:r>
    </w:p>
    <w:p w14:paraId="63E00B31" w14:textId="77777777" w:rsidR="00E449B0" w:rsidRPr="00D336E1" w:rsidRDefault="00CF4AA0" w:rsidP="00E44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336E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 carnet de santé de l’enfant</w:t>
      </w:r>
    </w:p>
    <w:p w14:paraId="48AB1E40" w14:textId="77777777" w:rsidR="005B009A" w:rsidRPr="00D336E1" w:rsidRDefault="006A724C" w:rsidP="005B00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336E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 justificatif de domicile de moins de trois mois : facture d'électricité, de gaz, d'eau, de téléphone</w:t>
      </w:r>
    </w:p>
    <w:p w14:paraId="2BDAAE91" w14:textId="3A72B73F" w:rsidR="00CC1066" w:rsidRPr="00D336E1" w:rsidRDefault="006A724C" w:rsidP="00CC10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336E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Pour les parents séparés ou divorcés : le jugement de divorce ou l’attestation de résidence d'un enfant de parents séparés, signée par les deux parents</w:t>
      </w:r>
      <w:r w:rsidR="00D336E1" w:rsidRPr="00D336E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43FE28BA" w14:textId="03F40B95" w:rsidR="0091515B" w:rsidRPr="00C556A0" w:rsidRDefault="00CA040A" w:rsidP="00D336E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fr-FR"/>
          <w14:ligatures w14:val="none"/>
        </w:rPr>
      </w:pPr>
      <w:r w:rsidRPr="00C556A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fr-FR"/>
          <w14:ligatures w14:val="none"/>
        </w:rPr>
        <w:t>Venir</w:t>
      </w:r>
      <w:r w:rsidR="00E449B0" w:rsidRPr="00C556A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fr-FR"/>
          <w14:ligatures w14:val="none"/>
        </w:rPr>
        <w:t xml:space="preserve"> OBLIGATOIREMENT </w:t>
      </w:r>
      <w:r w:rsidRPr="00C556A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fr-FR"/>
          <w14:ligatures w14:val="none"/>
        </w:rPr>
        <w:t xml:space="preserve">avec l’enfant </w:t>
      </w:r>
    </w:p>
    <w:p w14:paraId="632282ED" w14:textId="1BCE9841" w:rsidR="0091515B" w:rsidRPr="00CC1066" w:rsidRDefault="0091515B" w:rsidP="00CC106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Téléphone de l’école : 03 89 47 87 21 </w:t>
      </w:r>
    </w:p>
    <w:p w14:paraId="514271D5" w14:textId="77777777" w:rsidR="004E0725" w:rsidRDefault="004E0725"/>
    <w:sectPr w:rsidR="004E0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6EE7"/>
    <w:multiLevelType w:val="multilevel"/>
    <w:tmpl w:val="CA06F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D2BCC"/>
    <w:multiLevelType w:val="multilevel"/>
    <w:tmpl w:val="C642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2544623">
    <w:abstractNumId w:val="0"/>
  </w:num>
  <w:num w:numId="2" w16cid:durableId="1415014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24C"/>
    <w:rsid w:val="00103B60"/>
    <w:rsid w:val="001652CD"/>
    <w:rsid w:val="00187884"/>
    <w:rsid w:val="001A5D2A"/>
    <w:rsid w:val="002372B0"/>
    <w:rsid w:val="0024010F"/>
    <w:rsid w:val="0028019B"/>
    <w:rsid w:val="002A63EA"/>
    <w:rsid w:val="0047581D"/>
    <w:rsid w:val="004D4C42"/>
    <w:rsid w:val="004E0725"/>
    <w:rsid w:val="005B009A"/>
    <w:rsid w:val="005B5439"/>
    <w:rsid w:val="005C62D0"/>
    <w:rsid w:val="006123D1"/>
    <w:rsid w:val="00691A84"/>
    <w:rsid w:val="006A724C"/>
    <w:rsid w:val="00907592"/>
    <w:rsid w:val="0091515B"/>
    <w:rsid w:val="00AA479B"/>
    <w:rsid w:val="00B7157B"/>
    <w:rsid w:val="00C556A0"/>
    <w:rsid w:val="00C7523D"/>
    <w:rsid w:val="00C80DD8"/>
    <w:rsid w:val="00CA040A"/>
    <w:rsid w:val="00CC1066"/>
    <w:rsid w:val="00CF4AA0"/>
    <w:rsid w:val="00D279E4"/>
    <w:rsid w:val="00D336E1"/>
    <w:rsid w:val="00D8302E"/>
    <w:rsid w:val="00DB6391"/>
    <w:rsid w:val="00E449B0"/>
    <w:rsid w:val="00E9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155D7"/>
  <w15:chartTrackingRefBased/>
  <w15:docId w15:val="{F381A081-9058-40BC-874B-671CF246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7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6A724C"/>
    <w:rPr>
      <w:i/>
      <w:iCs/>
    </w:rPr>
  </w:style>
  <w:style w:type="character" w:styleId="lev">
    <w:name w:val="Strong"/>
    <w:basedOn w:val="Policepardfaut"/>
    <w:uiPriority w:val="22"/>
    <w:qFormat/>
    <w:rsid w:val="006A724C"/>
    <w:rPr>
      <w:b/>
      <w:bCs/>
    </w:rPr>
  </w:style>
  <w:style w:type="character" w:styleId="Lienhypertexte">
    <w:name w:val="Hyperlink"/>
    <w:basedOn w:val="Policepardfaut"/>
    <w:uiPriority w:val="99"/>
    <w:unhideWhenUsed/>
    <w:rsid w:val="00E942B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942B3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C556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556A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556A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556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556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.0680774x@ac-strasbourg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Haas</dc:creator>
  <cp:keywords/>
  <dc:description/>
  <cp:lastModifiedBy>M Haas</cp:lastModifiedBy>
  <cp:revision>2</cp:revision>
  <cp:lastPrinted>2026-01-25T15:41:00Z</cp:lastPrinted>
  <dcterms:created xsi:type="dcterms:W3CDTF">2025-12-02T13:28:00Z</dcterms:created>
  <dcterms:modified xsi:type="dcterms:W3CDTF">2026-01-29T14:47:00Z</dcterms:modified>
</cp:coreProperties>
</file>