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86D9" w14:textId="4326FA04" w:rsidR="00854EB2" w:rsidRDefault="00DE7D7F">
      <w:r w:rsidRPr="00DE7D7F">
        <w:drawing>
          <wp:anchor distT="0" distB="0" distL="114300" distR="114300" simplePos="0" relativeHeight="251658240" behindDoc="1" locked="0" layoutInCell="1" allowOverlap="1" wp14:anchorId="6B394F6E" wp14:editId="18D0BFF6">
            <wp:simplePos x="0" y="0"/>
            <wp:positionH relativeFrom="page">
              <wp:align>right</wp:align>
            </wp:positionH>
            <wp:positionV relativeFrom="paragraph">
              <wp:posOffset>-200359</wp:posOffset>
            </wp:positionV>
            <wp:extent cx="10684042" cy="4210846"/>
            <wp:effectExtent l="0" t="0" r="3175" b="0"/>
            <wp:wrapNone/>
            <wp:docPr id="18556792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792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042" cy="4210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528F1" w14:textId="5825A1E5" w:rsidR="00654E1A" w:rsidRDefault="00DE7D7F">
      <w:r w:rsidRPr="00DE7D7F">
        <w:drawing>
          <wp:anchor distT="0" distB="0" distL="114300" distR="114300" simplePos="0" relativeHeight="251660288" behindDoc="1" locked="0" layoutInCell="1" allowOverlap="1" wp14:anchorId="076C28E0" wp14:editId="51986B14">
            <wp:simplePos x="0" y="0"/>
            <wp:positionH relativeFrom="page">
              <wp:align>left</wp:align>
            </wp:positionH>
            <wp:positionV relativeFrom="paragraph">
              <wp:posOffset>9092799</wp:posOffset>
            </wp:positionV>
            <wp:extent cx="10491470" cy="4170680"/>
            <wp:effectExtent l="0" t="0" r="5080" b="1270"/>
            <wp:wrapNone/>
            <wp:docPr id="2465502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502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47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D7F">
        <w:drawing>
          <wp:anchor distT="0" distB="0" distL="114300" distR="114300" simplePos="0" relativeHeight="251659264" behindDoc="1" locked="0" layoutInCell="1" allowOverlap="1" wp14:anchorId="364A2C38" wp14:editId="080175E8">
            <wp:simplePos x="0" y="0"/>
            <wp:positionH relativeFrom="page">
              <wp:align>right</wp:align>
            </wp:positionH>
            <wp:positionV relativeFrom="paragraph">
              <wp:posOffset>4291497</wp:posOffset>
            </wp:positionV>
            <wp:extent cx="10731116" cy="4122320"/>
            <wp:effectExtent l="0" t="0" r="0" b="0"/>
            <wp:wrapNone/>
            <wp:docPr id="1699691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9112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116" cy="41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4E1A" w:rsidSect="00854EB2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B2"/>
    <w:rsid w:val="00654E1A"/>
    <w:rsid w:val="00854EB2"/>
    <w:rsid w:val="00DE7D7F"/>
    <w:rsid w:val="00E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B5A"/>
  <w15:chartTrackingRefBased/>
  <w15:docId w15:val="{ED311297-A40A-4C65-B948-DF455E3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E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E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E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E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E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E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E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E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E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E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BONTUS</dc:creator>
  <cp:keywords/>
  <dc:description/>
  <cp:lastModifiedBy>Lolita BONTUS</cp:lastModifiedBy>
  <cp:revision>2</cp:revision>
  <dcterms:created xsi:type="dcterms:W3CDTF">2026-05-12T08:09:00Z</dcterms:created>
  <dcterms:modified xsi:type="dcterms:W3CDTF">2026-05-12T08:09:00Z</dcterms:modified>
</cp:coreProperties>
</file>